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10" w:after="510"/>
        <w:rPr>
          <w:rFonts w:ascii="仿宋" w:hAnsi="仿宋" w:eastAsia="仿宋" w:cs="Arial"/>
          <w:b/>
          <w:bCs/>
          <w:color w:val="404040"/>
        </w:rPr>
      </w:pPr>
      <w:r>
        <w:rPr>
          <w:rFonts w:hint="eastAsia" w:ascii="仿宋" w:hAnsi="仿宋" w:eastAsia="仿宋" w:cs="Arial"/>
          <w:b/>
          <w:bCs/>
          <w:color w:val="404040"/>
        </w:rPr>
        <w:t>附件：</w:t>
      </w:r>
    </w:p>
    <w:p>
      <w:pPr>
        <w:pStyle w:val="5"/>
        <w:spacing w:before="510" w:after="510"/>
        <w:ind w:firstLine="540"/>
        <w:jc w:val="center"/>
        <w:rPr>
          <w:rFonts w:ascii="仿宋" w:hAnsi="仿宋" w:eastAsia="仿宋" w:cs="Arial"/>
          <w:b/>
          <w:bCs/>
          <w:color w:val="404040"/>
          <w:sz w:val="28"/>
          <w:szCs w:val="28"/>
        </w:rPr>
      </w:pPr>
      <w:bookmarkStart w:id="0" w:name="_GoBack"/>
      <w:r>
        <w:rPr>
          <w:rFonts w:hint="eastAsia" w:ascii="仿宋" w:hAnsi="仿宋" w:eastAsia="仿宋" w:cs="Arial"/>
          <w:b/>
          <w:bCs/>
          <w:color w:val="404040"/>
          <w:sz w:val="28"/>
          <w:szCs w:val="28"/>
        </w:rPr>
        <w:t>股权受让初步意向确认书</w:t>
      </w:r>
    </w:p>
    <w:bookmarkEnd w:id="0"/>
    <w:p>
      <w:pPr>
        <w:pStyle w:val="5"/>
        <w:spacing w:before="510" w:after="510"/>
        <w:rPr>
          <w:rFonts w:ascii="仿宋" w:hAnsi="仿宋" w:eastAsia="仿宋" w:cs="Arial"/>
          <w:b/>
          <w:bCs/>
          <w:color w:val="404040"/>
        </w:rPr>
      </w:pPr>
      <w:r>
        <w:rPr>
          <w:rFonts w:hint="eastAsia" w:ascii="仿宋" w:hAnsi="仿宋" w:eastAsia="仿宋" w:cs="Arial"/>
          <w:b/>
          <w:bCs/>
          <w:color w:val="404040"/>
        </w:rPr>
        <w:t>四川省电子商务产业股权投资基金合伙企业（有限合伙）：</w:t>
      </w: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  <w:r>
        <w:rPr>
          <w:rFonts w:ascii="仿宋" w:hAnsi="仿宋" w:eastAsia="仿宋" w:cs="Arial"/>
          <w:color w:val="404040"/>
          <w:u w:val="single"/>
        </w:rPr>
        <w:t>xxxxxxxxx</w:t>
      </w:r>
      <w:r>
        <w:rPr>
          <w:rFonts w:ascii="仿宋" w:hAnsi="仿宋" w:eastAsia="仿宋" w:cs="Arial"/>
          <w:color w:val="404040"/>
        </w:rPr>
        <w:t>[意向受让方名称]（以下简称“我方”）通过</w:t>
      </w:r>
      <w:r>
        <w:rPr>
          <w:rFonts w:hint="eastAsia" w:ascii="仿宋" w:hAnsi="仿宋" w:eastAsia="仿宋" w:cs="Arial"/>
          <w:color w:val="404040"/>
        </w:rPr>
        <w:t>电商基金《关于转让标的公司股权事项征集意向受让方的公告》（下称“《征集公告》”）</w:t>
      </w:r>
      <w:r>
        <w:rPr>
          <w:rFonts w:ascii="仿宋" w:hAnsi="仿宋" w:eastAsia="仿宋" w:cs="Arial"/>
          <w:color w:val="404040"/>
        </w:rPr>
        <w:t>，知悉</w:t>
      </w:r>
      <w:r>
        <w:rPr>
          <w:rFonts w:hint="eastAsia" w:ascii="仿宋" w:hAnsi="仿宋" w:eastAsia="仿宋" w:cs="Arial"/>
          <w:color w:val="404040"/>
        </w:rPr>
        <w:t>电商基金筹划将持有的集奥聚合（成都）人工智能科技有限公司</w:t>
      </w:r>
      <w:r>
        <w:rPr>
          <w:rFonts w:ascii="仿宋" w:hAnsi="仿宋" w:eastAsia="仿宋" w:cs="Arial"/>
          <w:color w:val="404040"/>
        </w:rPr>
        <w:t>49.0196%股权进行竞价转让</w:t>
      </w:r>
      <w:r>
        <w:rPr>
          <w:rFonts w:hint="eastAsia" w:ascii="仿宋" w:hAnsi="仿宋" w:eastAsia="仿宋" w:cs="Arial"/>
          <w:color w:val="404040"/>
        </w:rPr>
        <w:t>。我方经充分考虑后，认为具有受让目标公司股权的初步意向，因此在此确认并承诺：</w:t>
      </w: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  <w:r>
        <w:rPr>
          <w:rFonts w:hint="eastAsia" w:ascii="仿宋" w:hAnsi="仿宋" w:eastAsia="仿宋" w:cs="Arial"/>
          <w:color w:val="404040"/>
        </w:rPr>
        <w:t>一、我方已仔细阅读《征集公告》，了解并愿意遵守公告中载明的所有交易程序与规则，并确认我方符合公告所列的潜在受让方的资格条件。</w:t>
      </w: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  <w:r>
        <w:rPr>
          <w:rFonts w:hint="eastAsia" w:ascii="仿宋" w:hAnsi="仿宋" w:eastAsia="仿宋" w:cs="Arial"/>
          <w:color w:val="404040"/>
        </w:rPr>
        <w:t>二、我方具有受让目标公司股权的初步意向，</w:t>
      </w:r>
      <w:r>
        <w:rPr>
          <w:rFonts w:ascii="仿宋" w:hAnsi="仿宋" w:eastAsia="仿宋" w:cs="Arial"/>
          <w:color w:val="404040"/>
        </w:rPr>
        <w:t>参与本次</w:t>
      </w:r>
      <w:r>
        <w:rPr>
          <w:rFonts w:hint="eastAsia" w:ascii="仿宋" w:hAnsi="仿宋" w:eastAsia="仿宋" w:cs="Arial"/>
          <w:color w:val="404040"/>
        </w:rPr>
        <w:t>受让意向</w:t>
      </w:r>
      <w:r>
        <w:rPr>
          <w:rFonts w:ascii="仿宋" w:hAnsi="仿宋" w:eastAsia="仿宋" w:cs="Arial"/>
          <w:color w:val="404040"/>
        </w:rPr>
        <w:t>征集系我方真实意思表示，并本着诚实信用原则参与征集</w:t>
      </w:r>
      <w:r>
        <w:rPr>
          <w:rFonts w:hint="eastAsia" w:ascii="仿宋" w:hAnsi="仿宋" w:eastAsia="仿宋" w:cs="Arial"/>
          <w:color w:val="404040"/>
        </w:rPr>
        <w:t>全</w:t>
      </w:r>
      <w:r>
        <w:rPr>
          <w:rFonts w:ascii="仿宋" w:hAnsi="仿宋" w:eastAsia="仿宋" w:cs="Arial"/>
          <w:color w:val="404040"/>
        </w:rPr>
        <w:t>过程；</w:t>
      </w: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  <w:r>
        <w:rPr>
          <w:rFonts w:hint="eastAsia" w:ascii="仿宋" w:hAnsi="仿宋" w:eastAsia="仿宋" w:cs="Arial"/>
          <w:color w:val="404040"/>
        </w:rPr>
        <w:t>三、</w:t>
      </w:r>
      <w:r>
        <w:rPr>
          <w:rFonts w:ascii="仿宋" w:hAnsi="仿宋" w:eastAsia="仿宋" w:cs="Arial"/>
          <w:color w:val="404040"/>
        </w:rPr>
        <w:t>我方按照要求所提供的文本文件均真实、准确、完整、有效，不存在任何虚假记载、误导性陈述或者重大遗漏，并对所提供文件的真实有效性承担全部责任。</w:t>
      </w: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  <w:r>
        <w:rPr>
          <w:rFonts w:hint="eastAsia" w:ascii="仿宋" w:hAnsi="仿宋" w:eastAsia="仿宋" w:cs="Arial"/>
          <w:color w:val="404040"/>
        </w:rPr>
        <w:t>四、</w:t>
      </w:r>
      <w:r>
        <w:rPr>
          <w:rFonts w:ascii="仿宋" w:hAnsi="仿宋" w:eastAsia="仿宋" w:cs="Arial"/>
          <w:color w:val="404040"/>
        </w:rPr>
        <w:t>我方保证本次参与</w:t>
      </w:r>
      <w:r>
        <w:rPr>
          <w:rFonts w:hint="eastAsia" w:ascii="仿宋" w:hAnsi="仿宋" w:eastAsia="仿宋" w:cs="Arial"/>
          <w:color w:val="404040"/>
        </w:rPr>
        <w:t>受让意向</w:t>
      </w:r>
      <w:r>
        <w:rPr>
          <w:rFonts w:ascii="仿宋" w:hAnsi="仿宋" w:eastAsia="仿宋" w:cs="Arial"/>
          <w:color w:val="404040"/>
        </w:rPr>
        <w:t>征集过程中</w:t>
      </w:r>
      <w:r>
        <w:rPr>
          <w:rFonts w:hint="eastAsia" w:ascii="仿宋" w:hAnsi="仿宋" w:eastAsia="仿宋" w:cs="Arial"/>
          <w:color w:val="404040"/>
        </w:rPr>
        <w:t>出具</w:t>
      </w:r>
      <w:r>
        <w:rPr>
          <w:rFonts w:ascii="仿宋" w:hAnsi="仿宋" w:eastAsia="仿宋" w:cs="Arial"/>
          <w:color w:val="404040"/>
        </w:rPr>
        <w:t>的所有授权均真实有效</w:t>
      </w:r>
      <w:r>
        <w:rPr>
          <w:rFonts w:hint="eastAsia" w:ascii="仿宋" w:hAnsi="仿宋" w:eastAsia="仿宋" w:cs="Arial"/>
          <w:color w:val="404040"/>
        </w:rPr>
        <w:t>。</w:t>
      </w: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  <w:r>
        <w:rPr>
          <w:rFonts w:hint="eastAsia" w:ascii="仿宋" w:hAnsi="仿宋" w:eastAsia="仿宋" w:cs="Arial"/>
          <w:color w:val="404040"/>
        </w:rPr>
        <w:t>五、</w:t>
      </w:r>
      <w:r>
        <w:rPr>
          <w:rFonts w:ascii="仿宋" w:hAnsi="仿宋" w:eastAsia="仿宋" w:cs="Arial"/>
          <w:color w:val="404040"/>
        </w:rPr>
        <w:t>本次</w:t>
      </w:r>
      <w:r>
        <w:rPr>
          <w:rFonts w:hint="eastAsia" w:ascii="仿宋" w:hAnsi="仿宋" w:eastAsia="仿宋" w:cs="Arial"/>
          <w:color w:val="404040"/>
        </w:rPr>
        <w:t>意向征集响应</w:t>
      </w:r>
      <w:r>
        <w:rPr>
          <w:rFonts w:ascii="仿宋" w:hAnsi="仿宋" w:eastAsia="仿宋" w:cs="Arial"/>
          <w:color w:val="404040"/>
        </w:rPr>
        <w:t>系我方自主行为，不存在</w:t>
      </w:r>
      <w:r>
        <w:rPr>
          <w:rFonts w:hint="eastAsia" w:ascii="仿宋" w:hAnsi="仿宋" w:eastAsia="仿宋" w:cs="Arial"/>
          <w:color w:val="404040"/>
        </w:rPr>
        <w:t>以此从事</w:t>
      </w:r>
      <w:r>
        <w:rPr>
          <w:rFonts w:ascii="仿宋" w:hAnsi="仿宋" w:eastAsia="仿宋" w:cs="Arial"/>
          <w:color w:val="404040"/>
        </w:rPr>
        <w:t>非法募集资金的</w:t>
      </w:r>
      <w:r>
        <w:rPr>
          <w:rFonts w:hint="eastAsia" w:ascii="仿宋" w:hAnsi="仿宋" w:eastAsia="仿宋" w:cs="Arial"/>
          <w:color w:val="404040"/>
        </w:rPr>
        <w:t>情形</w:t>
      </w:r>
      <w:r>
        <w:rPr>
          <w:rFonts w:ascii="仿宋" w:hAnsi="仿宋" w:eastAsia="仿宋" w:cs="Arial"/>
          <w:color w:val="404040"/>
        </w:rPr>
        <w:t>，也不存在接受他人委托代为</w:t>
      </w:r>
      <w:r>
        <w:rPr>
          <w:rFonts w:hint="eastAsia" w:ascii="仿宋" w:hAnsi="仿宋" w:eastAsia="仿宋" w:cs="Arial"/>
          <w:color w:val="404040"/>
        </w:rPr>
        <w:t>表示</w:t>
      </w:r>
      <w:r>
        <w:rPr>
          <w:rFonts w:ascii="仿宋" w:hAnsi="仿宋" w:eastAsia="仿宋" w:cs="Arial"/>
          <w:color w:val="404040"/>
        </w:rPr>
        <w:t>购买</w:t>
      </w:r>
      <w:r>
        <w:rPr>
          <w:rFonts w:hint="eastAsia" w:ascii="仿宋" w:hAnsi="仿宋" w:eastAsia="仿宋" w:cs="Arial"/>
          <w:color w:val="404040"/>
        </w:rPr>
        <w:t>意向或扰乱受让意向征集</w:t>
      </w:r>
      <w:r>
        <w:rPr>
          <w:rFonts w:ascii="仿宋" w:hAnsi="仿宋" w:eastAsia="仿宋" w:cs="Arial"/>
          <w:color w:val="404040"/>
        </w:rPr>
        <w:t xml:space="preserve">的情形。 </w:t>
      </w: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  <w:r>
        <w:rPr>
          <w:rFonts w:hint="eastAsia" w:ascii="仿宋" w:hAnsi="仿宋" w:eastAsia="仿宋" w:cs="Arial"/>
          <w:color w:val="404040"/>
        </w:rPr>
        <w:t>六、我方联系人信息如下：</w:t>
      </w: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  <w:r>
        <w:rPr>
          <w:rFonts w:hint="eastAsia" w:ascii="仿宋" w:hAnsi="仿宋" w:eastAsia="仿宋" w:cs="Arial"/>
          <w:color w:val="404040"/>
        </w:rPr>
        <w:t>姓名：</w:t>
      </w:r>
      <w:r>
        <w:rPr>
          <w:rFonts w:ascii="仿宋" w:hAnsi="仿宋" w:eastAsia="仿宋" w:cs="Arial"/>
          <w:color w:val="404040"/>
        </w:rPr>
        <w:t xml:space="preserve">____________ </w:t>
      </w:r>
      <w:r>
        <w:rPr>
          <w:rFonts w:hint="eastAsia" w:ascii="仿宋" w:hAnsi="仿宋" w:eastAsia="仿宋" w:cs="Arial"/>
          <w:color w:val="404040"/>
        </w:rPr>
        <w:t>电话</w:t>
      </w:r>
      <w:r>
        <w:rPr>
          <w:rFonts w:ascii="仿宋" w:hAnsi="仿宋" w:eastAsia="仿宋" w:cs="Arial"/>
          <w:color w:val="404040"/>
        </w:rPr>
        <w:t>：____________</w:t>
      </w: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  <w:r>
        <w:rPr>
          <w:rFonts w:hint="eastAsia" w:ascii="仿宋" w:hAnsi="仿宋" w:eastAsia="仿宋" w:cs="Arial"/>
          <w:color w:val="404040"/>
        </w:rPr>
        <w:t>传真：</w:t>
      </w:r>
      <w:r>
        <w:rPr>
          <w:rFonts w:ascii="仿宋" w:hAnsi="仿宋" w:eastAsia="仿宋" w:cs="Arial"/>
          <w:color w:val="404040"/>
        </w:rPr>
        <w:t xml:space="preserve">____________ </w:t>
      </w:r>
      <w:r>
        <w:rPr>
          <w:rFonts w:hint="eastAsia" w:ascii="仿宋" w:hAnsi="仿宋" w:eastAsia="仿宋" w:cs="Arial"/>
          <w:color w:val="404040"/>
        </w:rPr>
        <w:t>电子</w:t>
      </w:r>
      <w:r>
        <w:rPr>
          <w:rFonts w:ascii="仿宋" w:hAnsi="仿宋" w:eastAsia="仿宋" w:cs="Arial"/>
          <w:color w:val="404040"/>
        </w:rPr>
        <w:t>邮箱：____________</w:t>
      </w:r>
    </w:p>
    <w:p>
      <w:pPr>
        <w:pStyle w:val="5"/>
        <w:spacing w:before="510" w:after="510"/>
        <w:ind w:firstLine="540"/>
        <w:rPr>
          <w:rFonts w:ascii="仿宋" w:hAnsi="仿宋" w:eastAsia="仿宋" w:cs="Arial"/>
          <w:color w:val="404040"/>
        </w:rPr>
      </w:pPr>
    </w:p>
    <w:p>
      <w:pPr>
        <w:pStyle w:val="5"/>
        <w:spacing w:before="510" w:after="510"/>
        <w:ind w:firstLine="540"/>
        <w:jc w:val="right"/>
        <w:rPr>
          <w:rFonts w:ascii="仿宋" w:hAnsi="仿宋" w:eastAsia="仿宋" w:cs="Arial"/>
          <w:color w:val="404040"/>
        </w:rPr>
      </w:pPr>
      <w:r>
        <w:rPr>
          <w:rFonts w:ascii="仿宋" w:hAnsi="仿宋" w:eastAsia="仿宋" w:cs="Arial"/>
          <w:color w:val="404040"/>
        </w:rPr>
        <w:t>[意向受让方名称]（公章）：____________</w:t>
      </w:r>
    </w:p>
    <w:p>
      <w:pPr>
        <w:pStyle w:val="5"/>
        <w:spacing w:before="510" w:after="510"/>
        <w:ind w:firstLine="540"/>
        <w:jc w:val="right"/>
        <w:rPr>
          <w:rFonts w:ascii="仿宋" w:hAnsi="仿宋" w:eastAsia="仿宋" w:cs="Arial"/>
          <w:color w:val="404040"/>
        </w:rPr>
      </w:pPr>
    </w:p>
    <w:p>
      <w:pPr>
        <w:pStyle w:val="5"/>
        <w:spacing w:before="510" w:after="510"/>
        <w:ind w:firstLine="540"/>
        <w:jc w:val="right"/>
        <w:rPr>
          <w:rFonts w:ascii="仿宋" w:hAnsi="仿宋" w:eastAsia="仿宋" w:cs="Arial"/>
          <w:color w:val="404040"/>
        </w:rPr>
      </w:pPr>
      <w:r>
        <w:rPr>
          <w:rFonts w:hint="eastAsia" w:ascii="仿宋" w:hAnsi="仿宋" w:eastAsia="仿宋" w:cs="Arial"/>
          <w:color w:val="404040"/>
        </w:rPr>
        <w:t>法定代表人或授权代表（签字）：</w:t>
      </w:r>
      <w:r>
        <w:rPr>
          <w:rFonts w:ascii="仿宋" w:hAnsi="仿宋" w:eastAsia="仿宋" w:cs="Arial"/>
          <w:color w:val="404040"/>
        </w:rPr>
        <w:t>___________</w:t>
      </w:r>
    </w:p>
    <w:p>
      <w:pPr>
        <w:pStyle w:val="5"/>
        <w:spacing w:before="510" w:beforeAutospacing="0" w:after="510" w:afterAutospacing="0"/>
        <w:ind w:firstLine="540"/>
        <w:jc w:val="right"/>
        <w:rPr>
          <w:rFonts w:ascii="仿宋" w:hAnsi="仿宋" w:eastAsia="仿宋" w:cs="Arial"/>
          <w:color w:val="404040"/>
        </w:rPr>
      </w:pPr>
      <w:r>
        <w:rPr>
          <w:rFonts w:ascii="仿宋" w:hAnsi="仿宋" w:eastAsia="仿宋" w:cs="Arial"/>
          <w:color w:val="404040"/>
        </w:rPr>
        <w:t>[ ]年[ ]月[ ]日</w:t>
      </w:r>
    </w:p>
    <w:p>
      <w:pPr>
        <w:pStyle w:val="5"/>
        <w:spacing w:before="510" w:beforeAutospacing="0" w:after="510" w:afterAutospacing="0"/>
        <w:ind w:firstLine="540"/>
        <w:jc w:val="right"/>
        <w:rPr>
          <w:rFonts w:ascii="仿宋" w:hAnsi="仿宋" w:eastAsia="仿宋" w:cs="Arial"/>
          <w:color w:val="4040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8B"/>
    <w:rsid w:val="00014FE7"/>
    <w:rsid w:val="000A1740"/>
    <w:rsid w:val="000A3ACD"/>
    <w:rsid w:val="000A6A02"/>
    <w:rsid w:val="000A7E47"/>
    <w:rsid w:val="000B0DC0"/>
    <w:rsid w:val="000F2CA7"/>
    <w:rsid w:val="000F44A9"/>
    <w:rsid w:val="000F5320"/>
    <w:rsid w:val="00100A9D"/>
    <w:rsid w:val="00140904"/>
    <w:rsid w:val="001918B5"/>
    <w:rsid w:val="001B3622"/>
    <w:rsid w:val="001E35EB"/>
    <w:rsid w:val="001E6105"/>
    <w:rsid w:val="0021366E"/>
    <w:rsid w:val="00217240"/>
    <w:rsid w:val="00237535"/>
    <w:rsid w:val="00275A82"/>
    <w:rsid w:val="002B40AD"/>
    <w:rsid w:val="002E10F8"/>
    <w:rsid w:val="002E474A"/>
    <w:rsid w:val="002F2D6C"/>
    <w:rsid w:val="00345680"/>
    <w:rsid w:val="003573A6"/>
    <w:rsid w:val="003B7601"/>
    <w:rsid w:val="003D6C92"/>
    <w:rsid w:val="003E3A0E"/>
    <w:rsid w:val="003E6610"/>
    <w:rsid w:val="003F3C97"/>
    <w:rsid w:val="003F5B42"/>
    <w:rsid w:val="00432F3C"/>
    <w:rsid w:val="0043366C"/>
    <w:rsid w:val="00444529"/>
    <w:rsid w:val="00445351"/>
    <w:rsid w:val="00455520"/>
    <w:rsid w:val="00463D9C"/>
    <w:rsid w:val="004A7A56"/>
    <w:rsid w:val="004B68BB"/>
    <w:rsid w:val="004C6F71"/>
    <w:rsid w:val="00504742"/>
    <w:rsid w:val="00524680"/>
    <w:rsid w:val="00543B34"/>
    <w:rsid w:val="005A0F0A"/>
    <w:rsid w:val="005C1D61"/>
    <w:rsid w:val="005E7857"/>
    <w:rsid w:val="00605F74"/>
    <w:rsid w:val="006067DD"/>
    <w:rsid w:val="0061446F"/>
    <w:rsid w:val="00675A82"/>
    <w:rsid w:val="00677C6D"/>
    <w:rsid w:val="006A2D5F"/>
    <w:rsid w:val="006A484A"/>
    <w:rsid w:val="006D0F9F"/>
    <w:rsid w:val="00713C91"/>
    <w:rsid w:val="0074258B"/>
    <w:rsid w:val="00747EED"/>
    <w:rsid w:val="0075310D"/>
    <w:rsid w:val="0077730C"/>
    <w:rsid w:val="00796882"/>
    <w:rsid w:val="007A24AE"/>
    <w:rsid w:val="007F2462"/>
    <w:rsid w:val="0084010A"/>
    <w:rsid w:val="00851C89"/>
    <w:rsid w:val="008E3904"/>
    <w:rsid w:val="009210DE"/>
    <w:rsid w:val="0092141A"/>
    <w:rsid w:val="00921D63"/>
    <w:rsid w:val="00943F5C"/>
    <w:rsid w:val="0096451E"/>
    <w:rsid w:val="009670A9"/>
    <w:rsid w:val="009B27E1"/>
    <w:rsid w:val="009E3443"/>
    <w:rsid w:val="009F1C11"/>
    <w:rsid w:val="00A147C3"/>
    <w:rsid w:val="00A15A4E"/>
    <w:rsid w:val="00A24E6B"/>
    <w:rsid w:val="00A260C2"/>
    <w:rsid w:val="00A400AE"/>
    <w:rsid w:val="00A45353"/>
    <w:rsid w:val="00A631DC"/>
    <w:rsid w:val="00A8431F"/>
    <w:rsid w:val="00A97EC6"/>
    <w:rsid w:val="00AB2698"/>
    <w:rsid w:val="00AF6A06"/>
    <w:rsid w:val="00AF7771"/>
    <w:rsid w:val="00B14F76"/>
    <w:rsid w:val="00B20C14"/>
    <w:rsid w:val="00B54065"/>
    <w:rsid w:val="00B76C6B"/>
    <w:rsid w:val="00B87195"/>
    <w:rsid w:val="00B943B3"/>
    <w:rsid w:val="00B97473"/>
    <w:rsid w:val="00BA0A11"/>
    <w:rsid w:val="00BF6DE8"/>
    <w:rsid w:val="00C01919"/>
    <w:rsid w:val="00C15848"/>
    <w:rsid w:val="00C36306"/>
    <w:rsid w:val="00C54054"/>
    <w:rsid w:val="00C7035F"/>
    <w:rsid w:val="00C846DA"/>
    <w:rsid w:val="00C92863"/>
    <w:rsid w:val="00C930B8"/>
    <w:rsid w:val="00CE3309"/>
    <w:rsid w:val="00CF33CB"/>
    <w:rsid w:val="00CF6027"/>
    <w:rsid w:val="00D343DE"/>
    <w:rsid w:val="00D457FC"/>
    <w:rsid w:val="00D56FAA"/>
    <w:rsid w:val="00D65B1C"/>
    <w:rsid w:val="00D74CB2"/>
    <w:rsid w:val="00D916FB"/>
    <w:rsid w:val="00DF3728"/>
    <w:rsid w:val="00E378A0"/>
    <w:rsid w:val="00E45F42"/>
    <w:rsid w:val="00E51F60"/>
    <w:rsid w:val="00E634E8"/>
    <w:rsid w:val="00E65711"/>
    <w:rsid w:val="00E838B0"/>
    <w:rsid w:val="00EA3274"/>
    <w:rsid w:val="00EA3AFE"/>
    <w:rsid w:val="00EA58AD"/>
    <w:rsid w:val="00EB7441"/>
    <w:rsid w:val="00F04C8E"/>
    <w:rsid w:val="00F443DD"/>
    <w:rsid w:val="00F47C3B"/>
    <w:rsid w:val="00FC1BC4"/>
    <w:rsid w:val="00FD3628"/>
    <w:rsid w:val="3DD4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418</Words>
  <Characters>2387</Characters>
  <Lines>19</Lines>
  <Paragraphs>5</Paragraphs>
  <TotalTime>268</TotalTime>
  <ScaleCrop>false</ScaleCrop>
  <LinksUpToDate>false</LinksUpToDate>
  <CharactersWithSpaces>2800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2022-09-21T16:07:00Z</dcterms:created>
  <dc:creator>8617381576816</dc:creator>
  <cp:lastModifiedBy>成轩</cp:lastModifiedBy>
  <dcterms:modified xsi:type="dcterms:W3CDTF">2022-09-22T09:09:25Z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